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F9569" w14:textId="4E7E9523" w:rsidR="009C7B4C" w:rsidRPr="00B06B6D" w:rsidRDefault="009C7B4C" w:rsidP="009C7B4C">
      <w:pPr>
        <w:rPr>
          <w:rFonts w:ascii="Bradley Hand ITC" w:hAnsi="Bradley Hand ITC"/>
          <w:b/>
          <w:bCs/>
          <w:sz w:val="28"/>
          <w:szCs w:val="28"/>
        </w:rPr>
      </w:pPr>
      <w:r w:rsidRPr="00B06B6D">
        <w:rPr>
          <w:rFonts w:ascii="Bradley Hand ITC" w:hAnsi="Bradley Hand ITC"/>
          <w:b/>
          <w:bCs/>
          <w:sz w:val="28"/>
          <w:szCs w:val="28"/>
        </w:rPr>
        <w:t>HARVEST SALAD with Mibuna and Orange</w:t>
      </w:r>
    </w:p>
    <w:p w14:paraId="08E08A42" w14:textId="732B5E5A" w:rsidR="009C7B4C" w:rsidRPr="009C7B4C" w:rsidRDefault="009C7B4C" w:rsidP="009C7B4C">
      <w:r w:rsidRPr="009C7B4C">
        <w:rPr>
          <w:b/>
          <w:bCs/>
        </w:rPr>
        <w:t>Ingredients</w:t>
      </w:r>
    </w:p>
    <w:p w14:paraId="2924BF73" w14:textId="77777777" w:rsidR="009C7B4C" w:rsidRPr="009C7B4C" w:rsidRDefault="009C7B4C" w:rsidP="009C7B4C">
      <w:r w:rsidRPr="009C7B4C">
        <w:rPr>
          <w:i/>
          <w:iCs/>
        </w:rPr>
        <w:t>Greens:</w:t>
      </w:r>
    </w:p>
    <w:p w14:paraId="01D15E78" w14:textId="77777777" w:rsidR="009C7B4C" w:rsidRPr="009C7B4C" w:rsidRDefault="009C7B4C" w:rsidP="009C7B4C">
      <w:pPr>
        <w:numPr>
          <w:ilvl w:val="0"/>
          <w:numId w:val="1"/>
        </w:numPr>
      </w:pPr>
      <w:r w:rsidRPr="009C7B4C">
        <w:t>2 cups lettuce, torn</w:t>
      </w:r>
    </w:p>
    <w:p w14:paraId="5821E434" w14:textId="5C7C8CEB" w:rsidR="009C7B4C" w:rsidRPr="009C7B4C" w:rsidRDefault="009C7B4C" w:rsidP="009C7B4C">
      <w:pPr>
        <w:numPr>
          <w:ilvl w:val="0"/>
          <w:numId w:val="1"/>
        </w:numPr>
      </w:pPr>
      <w:r w:rsidRPr="009C7B4C">
        <w:t>1</w:t>
      </w:r>
      <w:r>
        <w:t xml:space="preserve"> </w:t>
      </w:r>
      <w:r w:rsidRPr="009C7B4C">
        <w:t>cup rocket</w:t>
      </w:r>
    </w:p>
    <w:p w14:paraId="273C8B17" w14:textId="2D9AC187" w:rsidR="009C7B4C" w:rsidRPr="009C7B4C" w:rsidRDefault="009C7B4C" w:rsidP="009C7B4C">
      <w:pPr>
        <w:numPr>
          <w:ilvl w:val="0"/>
          <w:numId w:val="1"/>
        </w:numPr>
      </w:pPr>
      <w:r>
        <w:t xml:space="preserve">½ </w:t>
      </w:r>
      <w:r w:rsidRPr="009C7B4C">
        <w:t xml:space="preserve">cup </w:t>
      </w:r>
      <w:r>
        <w:t>red vein sorrel</w:t>
      </w:r>
      <w:r w:rsidRPr="009C7B4C">
        <w:t xml:space="preserve"> (or similar bitter leaves</w:t>
      </w:r>
      <w:r>
        <w:t>), washed and trimmed of stems</w:t>
      </w:r>
    </w:p>
    <w:p w14:paraId="58B0C6EC" w14:textId="5A15DA3B" w:rsidR="009C7B4C" w:rsidRPr="009C7B4C" w:rsidRDefault="009C7B4C" w:rsidP="009C7B4C">
      <w:pPr>
        <w:numPr>
          <w:ilvl w:val="0"/>
          <w:numId w:val="1"/>
        </w:numPr>
      </w:pPr>
      <w:r>
        <w:t xml:space="preserve">½ </w:t>
      </w:r>
      <w:r w:rsidRPr="009C7B4C">
        <w:t>cup mizuna</w:t>
      </w:r>
    </w:p>
    <w:p w14:paraId="10CC3636" w14:textId="77777777" w:rsidR="009C7B4C" w:rsidRPr="009C7B4C" w:rsidRDefault="009C7B4C" w:rsidP="009C7B4C">
      <w:pPr>
        <w:numPr>
          <w:ilvl w:val="0"/>
          <w:numId w:val="1"/>
        </w:numPr>
      </w:pPr>
      <w:r w:rsidRPr="009C7B4C">
        <w:t>1 cup mibuna</w:t>
      </w:r>
    </w:p>
    <w:p w14:paraId="05486D5E" w14:textId="77777777" w:rsidR="009C7B4C" w:rsidRPr="009C7B4C" w:rsidRDefault="009C7B4C" w:rsidP="009C7B4C">
      <w:pPr>
        <w:numPr>
          <w:ilvl w:val="0"/>
          <w:numId w:val="1"/>
        </w:numPr>
      </w:pPr>
      <w:r w:rsidRPr="009C7B4C">
        <w:t>2 spring onions, thinly sliced</w:t>
      </w:r>
    </w:p>
    <w:p w14:paraId="46986805" w14:textId="1D78EE1E" w:rsidR="009C7B4C" w:rsidRPr="009C7B4C" w:rsidRDefault="009C7B4C" w:rsidP="009C7B4C">
      <w:pPr>
        <w:numPr>
          <w:ilvl w:val="0"/>
          <w:numId w:val="1"/>
        </w:numPr>
      </w:pPr>
      <w:r w:rsidRPr="009C7B4C">
        <w:t xml:space="preserve">2 tbsp chives, </w:t>
      </w:r>
      <w:r>
        <w:t xml:space="preserve">very </w:t>
      </w:r>
      <w:r w:rsidRPr="009C7B4C">
        <w:t>finely chopped</w:t>
      </w:r>
    </w:p>
    <w:p w14:paraId="5FDB5C7C" w14:textId="3BD189B2" w:rsidR="009C7B4C" w:rsidRPr="009C7B4C" w:rsidRDefault="009C7B4C" w:rsidP="009C7B4C">
      <w:r w:rsidRPr="009C7B4C">
        <w:rPr>
          <w:i/>
          <w:iCs/>
        </w:rPr>
        <w:t>Additions:</w:t>
      </w:r>
    </w:p>
    <w:p w14:paraId="7D77E4A0" w14:textId="7BAEF3DA" w:rsidR="009C7B4C" w:rsidRPr="009C7B4C" w:rsidRDefault="009C7B4C" w:rsidP="009C7B4C">
      <w:pPr>
        <w:numPr>
          <w:ilvl w:val="0"/>
          <w:numId w:val="2"/>
        </w:numPr>
      </w:pPr>
      <w:r w:rsidRPr="009C7B4C">
        <w:t>½ cup pickled turnips, thinly sliced</w:t>
      </w:r>
      <w:r>
        <w:t xml:space="preserve"> (</w:t>
      </w:r>
      <w:r>
        <w:rPr>
          <w:i/>
          <w:iCs/>
        </w:rPr>
        <w:t>1/2 cup water+1/2 cup vinegar, 1 tsp of sugar and salt, heat and steep sliced turnips for 10 mins)</w:t>
      </w:r>
    </w:p>
    <w:p w14:paraId="7B8AB752" w14:textId="10E1A187" w:rsidR="009C7B4C" w:rsidRPr="009C7B4C" w:rsidRDefault="009C7B4C" w:rsidP="009C7B4C">
      <w:pPr>
        <w:numPr>
          <w:ilvl w:val="0"/>
          <w:numId w:val="2"/>
        </w:numPr>
      </w:pPr>
      <w:r>
        <w:t xml:space="preserve">½ </w:t>
      </w:r>
      <w:r w:rsidRPr="009C7B4C">
        <w:t>cup sugar snap peas, halved</w:t>
      </w:r>
      <w:r>
        <w:t xml:space="preserve"> lengthways </w:t>
      </w:r>
    </w:p>
    <w:p w14:paraId="265F9478" w14:textId="213B340D" w:rsidR="009C7B4C" w:rsidRPr="009C7B4C" w:rsidRDefault="009C7B4C" w:rsidP="009C7B4C">
      <w:pPr>
        <w:numPr>
          <w:ilvl w:val="0"/>
          <w:numId w:val="2"/>
        </w:numPr>
      </w:pPr>
      <w:r w:rsidRPr="009C7B4C">
        <w:t>Juice of ½ lemon + zest of 1 lemon</w:t>
      </w:r>
    </w:p>
    <w:p w14:paraId="3BCF94DD" w14:textId="77777777" w:rsidR="009C7B4C" w:rsidRPr="009C7B4C" w:rsidRDefault="009C7B4C" w:rsidP="009C7B4C">
      <w:pPr>
        <w:numPr>
          <w:ilvl w:val="0"/>
          <w:numId w:val="3"/>
        </w:numPr>
      </w:pPr>
      <w:r w:rsidRPr="009C7B4C">
        <w:t>Segments from 1 large orange, chopped</w:t>
      </w:r>
    </w:p>
    <w:p w14:paraId="258EB0E3" w14:textId="348C1D69" w:rsidR="009C7B4C" w:rsidRPr="009C7B4C" w:rsidRDefault="009C7B4C" w:rsidP="009C7B4C"/>
    <w:p w14:paraId="6E24BCB1" w14:textId="77777777" w:rsidR="009C7B4C" w:rsidRPr="009C7B4C" w:rsidRDefault="009C7B4C" w:rsidP="009C7B4C">
      <w:r w:rsidRPr="009C7B4C">
        <w:rPr>
          <w:b/>
          <w:bCs/>
        </w:rPr>
        <w:t>Orange Dressing</w:t>
      </w:r>
    </w:p>
    <w:p w14:paraId="1267D667" w14:textId="77777777" w:rsidR="009C7B4C" w:rsidRPr="009C7B4C" w:rsidRDefault="009C7B4C" w:rsidP="009C7B4C">
      <w:pPr>
        <w:numPr>
          <w:ilvl w:val="0"/>
          <w:numId w:val="4"/>
        </w:numPr>
      </w:pPr>
      <w:r w:rsidRPr="009C7B4C">
        <w:t>Juice of 1 orange</w:t>
      </w:r>
    </w:p>
    <w:p w14:paraId="3498E9E3" w14:textId="77777777" w:rsidR="009C7B4C" w:rsidRPr="009C7B4C" w:rsidRDefault="009C7B4C" w:rsidP="009C7B4C">
      <w:pPr>
        <w:numPr>
          <w:ilvl w:val="0"/>
          <w:numId w:val="4"/>
        </w:numPr>
      </w:pPr>
      <w:r w:rsidRPr="009C7B4C">
        <w:t>1 tsp orange zest</w:t>
      </w:r>
    </w:p>
    <w:p w14:paraId="69517358" w14:textId="0A782F91" w:rsidR="009C7B4C" w:rsidRPr="009C7B4C" w:rsidRDefault="009C7B4C" w:rsidP="009C7B4C">
      <w:pPr>
        <w:numPr>
          <w:ilvl w:val="0"/>
          <w:numId w:val="4"/>
        </w:numPr>
      </w:pPr>
      <w:r w:rsidRPr="009C7B4C">
        <w:t xml:space="preserve">1 </w:t>
      </w:r>
      <w:r w:rsidR="00B06B6D">
        <w:t>Tb</w:t>
      </w:r>
      <w:r w:rsidRPr="009C7B4C">
        <w:t>sp lemon juice</w:t>
      </w:r>
    </w:p>
    <w:p w14:paraId="74C2D48D" w14:textId="77777777" w:rsidR="009C7B4C" w:rsidRPr="009C7B4C" w:rsidRDefault="009C7B4C" w:rsidP="009C7B4C">
      <w:pPr>
        <w:numPr>
          <w:ilvl w:val="0"/>
          <w:numId w:val="4"/>
        </w:numPr>
      </w:pPr>
      <w:r w:rsidRPr="009C7B4C">
        <w:t>1 tsp honey or maple syrup</w:t>
      </w:r>
    </w:p>
    <w:p w14:paraId="71612067" w14:textId="77777777" w:rsidR="009C7B4C" w:rsidRPr="009C7B4C" w:rsidRDefault="009C7B4C" w:rsidP="009C7B4C">
      <w:pPr>
        <w:numPr>
          <w:ilvl w:val="0"/>
          <w:numId w:val="4"/>
        </w:numPr>
      </w:pPr>
      <w:r w:rsidRPr="009C7B4C">
        <w:t>1 tsp Dijon mustard</w:t>
      </w:r>
    </w:p>
    <w:p w14:paraId="362500EF" w14:textId="14DC1F28" w:rsidR="009C7B4C" w:rsidRPr="009C7B4C" w:rsidRDefault="009C7B4C" w:rsidP="009C7B4C">
      <w:pPr>
        <w:numPr>
          <w:ilvl w:val="0"/>
          <w:numId w:val="4"/>
        </w:numPr>
      </w:pPr>
      <w:r w:rsidRPr="009C7B4C">
        <w:t xml:space="preserve">3 </w:t>
      </w:r>
      <w:r>
        <w:t>T</w:t>
      </w:r>
      <w:r w:rsidR="00B06B6D">
        <w:t>b</w:t>
      </w:r>
      <w:r w:rsidRPr="009C7B4C">
        <w:t>sp olive oil</w:t>
      </w:r>
    </w:p>
    <w:p w14:paraId="44A1B1DB" w14:textId="77777777" w:rsidR="009C7B4C" w:rsidRPr="009C7B4C" w:rsidRDefault="009C7B4C" w:rsidP="009C7B4C">
      <w:pPr>
        <w:numPr>
          <w:ilvl w:val="0"/>
          <w:numId w:val="4"/>
        </w:numPr>
      </w:pPr>
      <w:r w:rsidRPr="009C7B4C">
        <w:t>Salt &amp; pepper to taste</w:t>
      </w:r>
    </w:p>
    <w:p w14:paraId="0A310105" w14:textId="77777777" w:rsidR="009C7B4C" w:rsidRPr="009C7B4C" w:rsidRDefault="009C7B4C" w:rsidP="009C7B4C">
      <w:r w:rsidRPr="009C7B4C">
        <w:rPr>
          <w:b/>
          <w:bCs/>
        </w:rPr>
        <w:t>Method</w:t>
      </w:r>
    </w:p>
    <w:p w14:paraId="1500C3DB" w14:textId="1AA4579A" w:rsidR="009C7B4C" w:rsidRPr="009C7B4C" w:rsidRDefault="009C7B4C" w:rsidP="009C7B4C">
      <w:pPr>
        <w:numPr>
          <w:ilvl w:val="0"/>
          <w:numId w:val="5"/>
        </w:numPr>
      </w:pPr>
      <w:r w:rsidRPr="009C7B4C">
        <w:t xml:space="preserve">Combine all </w:t>
      </w:r>
      <w:r>
        <w:t xml:space="preserve">washed </w:t>
      </w:r>
      <w:r w:rsidRPr="009C7B4C">
        <w:t>salad ingredients in a large bowl.</w:t>
      </w:r>
    </w:p>
    <w:p w14:paraId="59667463" w14:textId="565AFCFB" w:rsidR="009C7B4C" w:rsidRPr="009C7B4C" w:rsidRDefault="009C7B4C" w:rsidP="009C7B4C">
      <w:pPr>
        <w:numPr>
          <w:ilvl w:val="0"/>
          <w:numId w:val="5"/>
        </w:numPr>
      </w:pPr>
      <w:r w:rsidRPr="009C7B4C">
        <w:t>Mix dressing ingredients in a small bowl and whisk well.</w:t>
      </w:r>
    </w:p>
    <w:p w14:paraId="4A8BCCE9" w14:textId="667C1788" w:rsidR="009C7B4C" w:rsidRPr="009C7B4C" w:rsidRDefault="009C7B4C" w:rsidP="009C7B4C">
      <w:pPr>
        <w:numPr>
          <w:ilvl w:val="0"/>
          <w:numId w:val="5"/>
        </w:numPr>
      </w:pPr>
      <w:r w:rsidRPr="009C7B4C">
        <w:t xml:space="preserve">Drizzle over salad </w:t>
      </w:r>
      <w:r>
        <w:t>2 minutes</w:t>
      </w:r>
      <w:r w:rsidRPr="009C7B4C">
        <w:t xml:space="preserve"> before serving.</w:t>
      </w:r>
    </w:p>
    <w:p w14:paraId="7040E367" w14:textId="3DB31EA8" w:rsidR="009C7B4C" w:rsidRPr="009C7B4C" w:rsidRDefault="009C7B4C" w:rsidP="009C7B4C">
      <w:pPr>
        <w:numPr>
          <w:ilvl w:val="0"/>
          <w:numId w:val="5"/>
        </w:numPr>
      </w:pPr>
      <w:r w:rsidRPr="009C7B4C">
        <w:t>Toss gently and serve</w:t>
      </w:r>
      <w:r>
        <w:t xml:space="preserve"> a little on each plate</w:t>
      </w:r>
      <w:r w:rsidRPr="009C7B4C">
        <w:t>.</w:t>
      </w:r>
    </w:p>
    <w:p w14:paraId="60C7DFDA" w14:textId="01CDFEB1" w:rsidR="00C25EB4" w:rsidRDefault="009C7B4C">
      <w:r w:rsidRPr="009C7B4C">
        <w:pict w14:anchorId="69976D75">
          <v:rect id="_x0000_i1038" style="width:0;height:1.5pt" o:hralign="center" o:hrstd="t" o:hr="t" fillcolor="#a0a0a0" stroked="f"/>
        </w:pict>
      </w:r>
    </w:p>
    <w:sectPr w:rsidR="00C25E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D09DE"/>
    <w:multiLevelType w:val="multilevel"/>
    <w:tmpl w:val="87704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AD646A"/>
    <w:multiLevelType w:val="multilevel"/>
    <w:tmpl w:val="1F7E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CC5FC1"/>
    <w:multiLevelType w:val="multilevel"/>
    <w:tmpl w:val="6164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6129B0"/>
    <w:multiLevelType w:val="multilevel"/>
    <w:tmpl w:val="141CD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CB35F7"/>
    <w:multiLevelType w:val="multilevel"/>
    <w:tmpl w:val="07BE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5338514">
    <w:abstractNumId w:val="4"/>
  </w:num>
  <w:num w:numId="2" w16cid:durableId="332997679">
    <w:abstractNumId w:val="3"/>
  </w:num>
  <w:num w:numId="3" w16cid:durableId="429392367">
    <w:abstractNumId w:val="2"/>
  </w:num>
  <w:num w:numId="4" w16cid:durableId="282999856">
    <w:abstractNumId w:val="1"/>
  </w:num>
  <w:num w:numId="5" w16cid:durableId="1249458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B4C"/>
    <w:rsid w:val="009C7B4C"/>
    <w:rsid w:val="00A0682E"/>
    <w:rsid w:val="00B06B6D"/>
    <w:rsid w:val="00C25EB4"/>
    <w:rsid w:val="00C8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695F9"/>
  <w15:chartTrackingRefBased/>
  <w15:docId w15:val="{DC1ED215-EABE-468C-B0FA-F20837D5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7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B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B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B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B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B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B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B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B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B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B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B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B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B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B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B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B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1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2</cp:revision>
  <dcterms:created xsi:type="dcterms:W3CDTF">2025-06-22T11:48:00Z</dcterms:created>
  <dcterms:modified xsi:type="dcterms:W3CDTF">2025-06-22T11:58:00Z</dcterms:modified>
</cp:coreProperties>
</file>